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2B" w:rsidRDefault="005B052B" w:rsidP="005B052B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附件2：</w:t>
      </w:r>
    </w:p>
    <w:p w:rsidR="005B052B" w:rsidRPr="00AD59BF" w:rsidRDefault="005B052B" w:rsidP="005B052B">
      <w:pPr>
        <w:spacing w:line="440" w:lineRule="exact"/>
        <w:ind w:leftChars="-100" w:left="-210" w:right="18"/>
        <w:jc w:val="center"/>
        <w:rPr>
          <w:rFonts w:ascii="黑体" w:eastAsia="黑体"/>
          <w:sz w:val="32"/>
          <w:szCs w:val="32"/>
        </w:rPr>
      </w:pPr>
      <w:bookmarkStart w:id="0" w:name="_GoBack"/>
      <w:r w:rsidRPr="00AD59BF">
        <w:rPr>
          <w:rFonts w:ascii="黑体" w:eastAsia="黑体" w:hint="eastAsia"/>
          <w:sz w:val="32"/>
          <w:szCs w:val="32"/>
        </w:rPr>
        <w:t>第六届上海市创业新秀评选活动报名表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776"/>
        <w:gridCol w:w="2184"/>
        <w:gridCol w:w="1874"/>
        <w:gridCol w:w="2096"/>
        <w:gridCol w:w="7"/>
      </w:tblGrid>
      <w:tr w:rsidR="005B052B" w:rsidRPr="00AD59BF" w:rsidTr="00644909">
        <w:trPr>
          <w:gridAfter w:val="1"/>
          <w:wAfter w:w="7" w:type="dxa"/>
          <w:cantSplit/>
          <w:trHeight w:val="454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姓</w:t>
            </w:r>
            <w:r w:rsidRPr="00AD59BF">
              <w:rPr>
                <w:rFonts w:eastAsia="仿宋_GB2312"/>
                <w:sz w:val="24"/>
                <w:szCs w:val="24"/>
              </w:rPr>
              <w:t xml:space="preserve">  </w:t>
            </w:r>
            <w:r w:rsidRPr="00AD59BF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性</w:t>
            </w:r>
            <w:r w:rsidRPr="00AD59BF">
              <w:rPr>
                <w:rFonts w:eastAsia="仿宋_GB2312"/>
                <w:sz w:val="24"/>
                <w:szCs w:val="24"/>
              </w:rPr>
              <w:t xml:space="preserve">  </w:t>
            </w:r>
            <w:r w:rsidRPr="00AD59BF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After w:val="1"/>
          <w:wAfter w:w="7" w:type="dxa"/>
          <w:cantSplit/>
          <w:trHeight w:val="454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After w:val="1"/>
          <w:wAfter w:w="7" w:type="dxa"/>
          <w:cantSplit/>
          <w:trHeight w:val="454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ind w:firstLineChars="100" w:firstLine="240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户</w:t>
            </w:r>
            <w:r w:rsidRPr="00AD59BF">
              <w:rPr>
                <w:rFonts w:eastAsia="仿宋_GB2312"/>
                <w:sz w:val="24"/>
                <w:szCs w:val="24"/>
              </w:rPr>
              <w:t xml:space="preserve">  </w:t>
            </w:r>
            <w:r w:rsidRPr="00AD59BF">
              <w:rPr>
                <w:rFonts w:eastAsia="仿宋_GB2312"/>
                <w:sz w:val="24"/>
                <w:szCs w:val="24"/>
              </w:rPr>
              <w:t>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学</w:t>
            </w:r>
            <w:r w:rsidRPr="00AD59BF">
              <w:rPr>
                <w:rFonts w:eastAsia="仿宋_GB2312"/>
                <w:sz w:val="24"/>
                <w:szCs w:val="24"/>
              </w:rPr>
              <w:t xml:space="preserve">  </w:t>
            </w:r>
            <w:r w:rsidRPr="00AD59BF"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创业组织名称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创业组织主要经营项目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项目所属板块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043964" w:rsidRDefault="005B052B" w:rsidP="00644909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 w:rsidRPr="00043964">
              <w:rPr>
                <w:rFonts w:eastAsia="仿宋_GB2312" w:hint="eastAsia"/>
                <w:sz w:val="28"/>
                <w:szCs w:val="28"/>
              </w:rPr>
              <w:t>□</w:t>
            </w:r>
            <w:r w:rsidRPr="00043964">
              <w:rPr>
                <w:rFonts w:eastAsia="仿宋_GB2312"/>
                <w:szCs w:val="21"/>
              </w:rPr>
              <w:t>创造生活</w:t>
            </w:r>
            <w:r w:rsidRPr="00043964">
              <w:rPr>
                <w:rFonts w:eastAsia="仿宋_GB2312" w:hint="eastAsia"/>
                <w:szCs w:val="21"/>
              </w:rPr>
              <w:t xml:space="preserve"> </w:t>
            </w:r>
            <w:r w:rsidRPr="00043964">
              <w:rPr>
                <w:rFonts w:eastAsia="仿宋_GB2312" w:hint="eastAsia"/>
                <w:sz w:val="28"/>
                <w:szCs w:val="28"/>
              </w:rPr>
              <w:t>□</w:t>
            </w:r>
            <w:r w:rsidRPr="00043964">
              <w:rPr>
                <w:rFonts w:eastAsia="仿宋_GB2312" w:hint="eastAsia"/>
                <w:szCs w:val="21"/>
              </w:rPr>
              <w:t>创爱公益</w:t>
            </w:r>
            <w:r w:rsidRPr="00043964">
              <w:rPr>
                <w:rFonts w:eastAsia="仿宋_GB2312" w:hint="eastAsia"/>
                <w:szCs w:val="21"/>
              </w:rPr>
              <w:t xml:space="preserve"> </w:t>
            </w:r>
            <w:r w:rsidRPr="00043964">
              <w:rPr>
                <w:rFonts w:eastAsia="仿宋_GB2312" w:hint="eastAsia"/>
                <w:sz w:val="28"/>
                <w:szCs w:val="28"/>
              </w:rPr>
              <w:t>□</w:t>
            </w:r>
            <w:r w:rsidRPr="00043964">
              <w:rPr>
                <w:rFonts w:eastAsia="仿宋_GB2312" w:hint="eastAsia"/>
                <w:szCs w:val="21"/>
              </w:rPr>
              <w:t>创想国际</w:t>
            </w:r>
            <w:r w:rsidRPr="00043964">
              <w:rPr>
                <w:rFonts w:eastAsia="仿宋_GB2312" w:hint="eastAsia"/>
                <w:szCs w:val="21"/>
              </w:rPr>
              <w:t xml:space="preserve"> </w:t>
            </w:r>
            <w:r w:rsidRPr="00043964">
              <w:rPr>
                <w:rFonts w:eastAsia="仿宋_GB2312" w:hint="eastAsia"/>
                <w:sz w:val="28"/>
                <w:szCs w:val="28"/>
              </w:rPr>
              <w:t>□</w:t>
            </w:r>
            <w:r w:rsidRPr="00043964">
              <w:rPr>
                <w:rFonts w:eastAsia="仿宋_GB2312" w:hint="eastAsia"/>
                <w:szCs w:val="21"/>
              </w:rPr>
              <w:t>创新科技</w:t>
            </w:r>
            <w:r w:rsidRPr="00043964">
              <w:rPr>
                <w:rFonts w:eastAsia="仿宋_GB2312" w:hint="eastAsia"/>
                <w:szCs w:val="21"/>
              </w:rPr>
              <w:t xml:space="preserve"> </w:t>
            </w:r>
            <w:r w:rsidRPr="00043964">
              <w:rPr>
                <w:rFonts w:eastAsia="仿宋_GB2312" w:hint="eastAsia"/>
                <w:sz w:val="28"/>
                <w:szCs w:val="28"/>
              </w:rPr>
              <w:t>□</w:t>
            </w:r>
            <w:r w:rsidRPr="00043964">
              <w:rPr>
                <w:rFonts w:eastAsia="仿宋_GB2312" w:hint="eastAsia"/>
                <w:szCs w:val="21"/>
              </w:rPr>
              <w:t>创美乡村</w:t>
            </w: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经营地址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创业组织现有员工数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AD59BF">
              <w:rPr>
                <w:rFonts w:eastAsia="仿宋_GB2312"/>
                <w:color w:val="000000"/>
                <w:sz w:val="24"/>
                <w:szCs w:val="24"/>
              </w:rPr>
              <w:t>创业组织年均缴税额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wBefore w:w="8" w:type="dxa"/>
          <w:cantSplit/>
          <w:trHeight w:val="45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创业组织网址</w:t>
            </w:r>
            <w:r>
              <w:rPr>
                <w:rFonts w:eastAsia="仿宋_GB2312" w:hint="eastAsia"/>
                <w:sz w:val="24"/>
                <w:szCs w:val="24"/>
              </w:rPr>
              <w:t>（如有）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媒体相关专访</w:t>
            </w:r>
            <w:r>
              <w:rPr>
                <w:rFonts w:eastAsia="仿宋_GB2312" w:hint="eastAsia"/>
                <w:sz w:val="24"/>
                <w:szCs w:val="24"/>
              </w:rPr>
              <w:t>或</w:t>
            </w:r>
            <w:r w:rsidRPr="00AD59BF">
              <w:rPr>
                <w:rFonts w:eastAsia="仿宋_GB2312"/>
                <w:sz w:val="24"/>
                <w:szCs w:val="24"/>
              </w:rPr>
              <w:t>介绍文章</w:t>
            </w:r>
            <w:r>
              <w:rPr>
                <w:rFonts w:eastAsia="仿宋_GB2312" w:hint="eastAsia"/>
                <w:sz w:val="24"/>
                <w:szCs w:val="24"/>
              </w:rPr>
              <w:t>（如有，请另附）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2673"/>
          <w:jc w:val="center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2B" w:rsidRPr="00AD59BF" w:rsidRDefault="005B052B" w:rsidP="00644909">
            <w:pPr>
              <w:tabs>
                <w:tab w:val="left" w:pos="7635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个人简历（请从大学教育阶段写起，准确到年、月）</w:t>
            </w:r>
            <w:r>
              <w:rPr>
                <w:rFonts w:eastAsia="仿宋_GB2312"/>
                <w:sz w:val="24"/>
                <w:szCs w:val="24"/>
              </w:rPr>
              <w:tab/>
            </w: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Pr="000B0500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0B0500">
              <w:rPr>
                <w:rFonts w:eastAsia="仿宋_GB2312"/>
                <w:color w:val="FF0000"/>
                <w:sz w:val="24"/>
                <w:szCs w:val="24"/>
              </w:rPr>
              <w:t>备注：</w:t>
            </w:r>
            <w:r>
              <w:rPr>
                <w:rFonts w:eastAsia="仿宋_GB2312" w:hint="eastAsia"/>
                <w:color w:val="FF0000"/>
                <w:sz w:val="24"/>
                <w:szCs w:val="24"/>
              </w:rPr>
              <w:t>期间有没有杰出表现，例如：荣誉方面的证书、发表过文章之类，有请列出。</w:t>
            </w: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3353"/>
          <w:jc w:val="center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2B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创业经历</w:t>
            </w:r>
            <w:r w:rsidRPr="00AD59BF"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包括但不限于：创业经历、创业初心等</w:t>
            </w:r>
            <w:r w:rsidRPr="00AD59BF">
              <w:rPr>
                <w:rFonts w:eastAsia="仿宋_GB2312"/>
                <w:sz w:val="24"/>
                <w:szCs w:val="24"/>
              </w:rPr>
              <w:t>）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备注：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尽可能丰富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/>
                <w:color w:val="FF0000"/>
                <w:sz w:val="24"/>
                <w:szCs w:val="24"/>
              </w:rPr>
              <w:t>创业者优势，例如学术、技术方面，从业经验、竞争优势等</w:t>
            </w: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6724"/>
          <w:jc w:val="center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color w:val="000000"/>
                <w:sz w:val="24"/>
                <w:szCs w:val="24"/>
              </w:rPr>
              <w:lastRenderedPageBreak/>
              <w:t>项目介绍（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包括但不限于：</w:t>
            </w:r>
            <w:r w:rsidRPr="00AD59BF">
              <w:rPr>
                <w:rFonts w:eastAsia="仿宋_GB2312"/>
                <w:color w:val="000000"/>
                <w:sz w:val="24"/>
                <w:szCs w:val="24"/>
              </w:rPr>
              <w:t>核心团队介绍、商业模式、核心竞</w:t>
            </w:r>
            <w:r>
              <w:rPr>
                <w:rFonts w:eastAsia="仿宋_GB2312"/>
                <w:color w:val="000000"/>
                <w:sz w:val="24"/>
                <w:szCs w:val="24"/>
              </w:rPr>
              <w:t>争力、公司现阶段规模、已获得的荣誉和奖项、融资情况、未来前景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等</w:t>
            </w:r>
            <w:r w:rsidRPr="00AD59BF"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请附页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/>
                <w:color w:val="FF0000"/>
                <w:sz w:val="24"/>
                <w:szCs w:val="24"/>
              </w:rPr>
              <w:t>备注：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1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200-300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字的简介；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2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、完成的商业模式介绍，附上逻辑图，举实例解释；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3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、项目核心竞争力，竞争对手优劣对比；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4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、核心团队成员优势，例如：学历、从业经验，各自职责等；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5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、运营功能，日常运营数据，规模介绍；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6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、公司本身获得的荣誉情况；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7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、融资状况；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8</w:t>
            </w:r>
            <w:r w:rsidRPr="00406A13">
              <w:rPr>
                <w:rFonts w:eastAsia="仿宋_GB2312" w:hint="eastAsia"/>
                <w:color w:val="FF0000"/>
                <w:sz w:val="24"/>
                <w:szCs w:val="24"/>
              </w:rPr>
              <w:t>、企业愿景</w:t>
            </w:r>
          </w:p>
          <w:p w:rsidR="005B052B" w:rsidRPr="00406A13" w:rsidRDefault="005B052B" w:rsidP="00644909">
            <w:pPr>
              <w:spacing w:line="40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5B052B" w:rsidRPr="00AD59BF" w:rsidRDefault="005B052B" w:rsidP="0064490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B052B" w:rsidRPr="00AD59BF" w:rsidTr="00644909">
        <w:trPr>
          <w:gridBefore w:val="1"/>
          <w:gridAfter w:val="1"/>
          <w:wBefore w:w="8" w:type="dxa"/>
          <w:wAfter w:w="7" w:type="dxa"/>
          <w:cantSplit/>
          <w:trHeight w:val="1375"/>
          <w:jc w:val="center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2B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B052B" w:rsidRPr="00AD59BF" w:rsidRDefault="005B052B" w:rsidP="006449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>诚信承诺</w:t>
            </w:r>
          </w:p>
          <w:p w:rsidR="005B052B" w:rsidRDefault="005B052B" w:rsidP="00644909">
            <w:pPr>
              <w:spacing w:line="48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</w:t>
            </w:r>
            <w:r w:rsidRPr="00AD59BF">
              <w:rPr>
                <w:rFonts w:eastAsia="仿宋_GB2312"/>
                <w:sz w:val="24"/>
                <w:szCs w:val="24"/>
              </w:rPr>
              <w:t>承诺提供的相关信息和材料真实有效，如存在虚假或剽窃情况，一经发现，</w:t>
            </w:r>
            <w:r>
              <w:rPr>
                <w:rFonts w:eastAsia="仿宋_GB2312" w:hint="eastAsia"/>
                <w:sz w:val="24"/>
                <w:szCs w:val="24"/>
              </w:rPr>
              <w:t>同意</w:t>
            </w:r>
            <w:r w:rsidRPr="00AD59BF">
              <w:rPr>
                <w:rFonts w:eastAsia="仿宋_GB2312"/>
                <w:sz w:val="24"/>
                <w:szCs w:val="24"/>
              </w:rPr>
              <w:t>主办方取消</w:t>
            </w:r>
            <w:r>
              <w:rPr>
                <w:rFonts w:eastAsia="仿宋_GB2312" w:hint="eastAsia"/>
                <w:sz w:val="24"/>
                <w:szCs w:val="24"/>
              </w:rPr>
              <w:t>本人</w:t>
            </w:r>
            <w:r w:rsidRPr="00AD59BF">
              <w:rPr>
                <w:rFonts w:eastAsia="仿宋_GB2312"/>
                <w:sz w:val="24"/>
                <w:szCs w:val="24"/>
              </w:rPr>
              <w:t>参赛资格和相应成绩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AD59BF">
              <w:rPr>
                <w:rFonts w:eastAsia="仿宋_GB2312"/>
                <w:sz w:val="24"/>
                <w:szCs w:val="24"/>
              </w:rPr>
              <w:t>收回所获得的荣誉和奖励。</w:t>
            </w:r>
          </w:p>
          <w:p w:rsidR="005B052B" w:rsidRDefault="005B052B" w:rsidP="00644909">
            <w:pPr>
              <w:spacing w:line="480" w:lineRule="exact"/>
              <w:ind w:leftChars="228" w:left="4679" w:hangingChars="1750" w:hanging="4200"/>
              <w:rPr>
                <w:rFonts w:eastAsia="仿宋_GB2312"/>
                <w:sz w:val="24"/>
                <w:szCs w:val="24"/>
              </w:rPr>
            </w:pPr>
            <w:r w:rsidRPr="00AD59BF">
              <w:rPr>
                <w:rFonts w:eastAsia="仿宋_GB2312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     </w:t>
            </w:r>
          </w:p>
          <w:p w:rsidR="005B052B" w:rsidRDefault="005B052B" w:rsidP="00644909">
            <w:pPr>
              <w:spacing w:line="480" w:lineRule="exact"/>
              <w:ind w:leftChars="228" w:left="4679" w:hangingChars="1750" w:hanging="4200"/>
              <w:rPr>
                <w:rFonts w:eastAsia="仿宋_GB2312"/>
                <w:sz w:val="24"/>
                <w:szCs w:val="24"/>
              </w:rPr>
            </w:pPr>
          </w:p>
          <w:p w:rsidR="005B052B" w:rsidRDefault="005B052B" w:rsidP="00644909">
            <w:pPr>
              <w:spacing w:line="480" w:lineRule="exact"/>
              <w:ind w:leftChars="228" w:left="4679" w:right="480" w:hangingChars="1750" w:hanging="4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参赛</w:t>
            </w:r>
            <w:r w:rsidRPr="00AD59BF">
              <w:rPr>
                <w:rFonts w:eastAsia="仿宋_GB2312"/>
                <w:sz w:val="24"/>
                <w:szCs w:val="24"/>
              </w:rPr>
              <w:t>人签名：</w:t>
            </w:r>
          </w:p>
          <w:p w:rsidR="005B052B" w:rsidRDefault="005B052B" w:rsidP="00644909">
            <w:pPr>
              <w:spacing w:line="480" w:lineRule="exact"/>
              <w:ind w:leftChars="2223" w:left="4668" w:firstLineChars="600" w:firstLine="14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5B052B" w:rsidRDefault="005B052B" w:rsidP="00644909">
            <w:pPr>
              <w:spacing w:line="480" w:lineRule="exact"/>
              <w:ind w:leftChars="228" w:left="4679" w:hangingChars="1750" w:hanging="4200"/>
              <w:rPr>
                <w:rFonts w:eastAsia="仿宋_GB2312"/>
                <w:sz w:val="24"/>
                <w:szCs w:val="24"/>
              </w:rPr>
            </w:pPr>
          </w:p>
          <w:p w:rsidR="005B052B" w:rsidRPr="00AD59BF" w:rsidRDefault="005B052B" w:rsidP="00644909">
            <w:pPr>
              <w:spacing w:line="480" w:lineRule="exact"/>
              <w:ind w:leftChars="228" w:left="4679" w:hangingChars="1750" w:hanging="4200"/>
              <w:rPr>
                <w:rFonts w:eastAsia="仿宋_GB2312"/>
                <w:sz w:val="24"/>
                <w:szCs w:val="24"/>
              </w:rPr>
            </w:pPr>
          </w:p>
        </w:tc>
      </w:tr>
    </w:tbl>
    <w:p w:rsidR="005B052B" w:rsidRPr="00EE4B67" w:rsidRDefault="005B052B" w:rsidP="005B052B">
      <w:pPr>
        <w:rPr>
          <w:b/>
          <w:color w:val="FF0000"/>
          <w:szCs w:val="21"/>
        </w:rPr>
      </w:pPr>
      <w:r w:rsidRPr="00EE4B67">
        <w:rPr>
          <w:rFonts w:eastAsia="仿宋_GB2312" w:hint="eastAsia"/>
          <w:b/>
          <w:color w:val="FF0000"/>
          <w:szCs w:val="21"/>
        </w:rPr>
        <w:t>备注：请一并提供身份证复印件、营业执照复印件及单位参加城镇社会保险基本情况</w:t>
      </w:r>
    </w:p>
    <w:p w:rsidR="005B052B" w:rsidRDefault="005B052B" w:rsidP="005B052B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3：</w:t>
      </w:r>
    </w:p>
    <w:p w:rsidR="005B052B" w:rsidRPr="00B61834" w:rsidRDefault="005B052B" w:rsidP="005B052B">
      <w:pPr>
        <w:jc w:val="center"/>
        <w:rPr>
          <w:rFonts w:ascii="楷体_GB2312" w:eastAsia="楷体_GB2312" w:hAnsi="宋体" w:cs="宋体"/>
          <w:b/>
          <w:color w:val="000000"/>
          <w:sz w:val="18"/>
          <w:szCs w:val="18"/>
        </w:rPr>
      </w:pPr>
      <w:r>
        <w:rPr>
          <w:rFonts w:ascii="楷体_GB2312" w:eastAsia="楷体_GB2312" w:hAnsi="宋体" w:cs="宋体" w:hint="eastAsia"/>
          <w:b/>
          <w:color w:val="000000"/>
          <w:sz w:val="18"/>
          <w:szCs w:val="18"/>
        </w:rPr>
        <w:lastRenderedPageBreak/>
        <w:t>参赛选手所需提供的电子素材</w:t>
      </w: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4536"/>
        <w:gridCol w:w="1788"/>
      </w:tblGrid>
      <w:tr w:rsidR="005B052B" w:rsidRPr="00B61834" w:rsidTr="00644909">
        <w:trPr>
          <w:trHeight w:val="551"/>
        </w:trPr>
        <w:tc>
          <w:tcPr>
            <w:tcW w:w="8842" w:type="dxa"/>
            <w:gridSpan w:val="4"/>
            <w:shd w:val="clear" w:color="auto" w:fill="D9D9D9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b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b/>
                <w:sz w:val="18"/>
                <w:szCs w:val="18"/>
              </w:rPr>
              <w:t>1路演PPT</w:t>
            </w:r>
          </w:p>
        </w:tc>
      </w:tr>
      <w:tr w:rsidR="005B052B" w:rsidRPr="00B61834" w:rsidTr="00644909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路演PPT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>
              <w:rPr>
                <w:rFonts w:ascii="楷体_GB2312" w:eastAsia="楷体_GB2312" w:hAnsi="DengXian" w:hint="eastAsia"/>
                <w:sz w:val="18"/>
                <w:szCs w:val="18"/>
              </w:rPr>
              <w:t>完整</w:t>
            </w: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的路演PPT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格式为PPTX格式，请勿提供PDF格式</w:t>
            </w:r>
          </w:p>
        </w:tc>
      </w:tr>
      <w:tr w:rsidR="005B052B" w:rsidRPr="00B61834" w:rsidTr="00644909">
        <w:trPr>
          <w:trHeight w:val="537"/>
        </w:trPr>
        <w:tc>
          <w:tcPr>
            <w:tcW w:w="8842" w:type="dxa"/>
            <w:gridSpan w:val="4"/>
            <w:shd w:val="clear" w:color="auto" w:fill="D9D9D9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b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b/>
                <w:sz w:val="18"/>
                <w:szCs w:val="18"/>
              </w:rPr>
              <w:t>2图片素材（精度不低于300dpi，文件大小不低于1mb）</w:t>
            </w:r>
          </w:p>
        </w:tc>
      </w:tr>
      <w:tr w:rsidR="005B052B" w:rsidRPr="00B61834" w:rsidTr="00644909">
        <w:trPr>
          <w:trHeight w:val="780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公司LOGO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AI版，没有就请提供PNG格式图片。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</w:p>
        </w:tc>
      </w:tr>
      <w:tr w:rsidR="005B052B" w:rsidRPr="00B61834" w:rsidTr="00644909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2.2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工作场景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公司环境的照片，有公司LOGO背景的照片（如前台等）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至少5张</w:t>
            </w:r>
          </w:p>
        </w:tc>
      </w:tr>
      <w:tr w:rsidR="005B052B" w:rsidRPr="00B61834" w:rsidTr="00644909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2.3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项目与产品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以下可选择单项或多项提供：</w:t>
            </w:r>
          </w:p>
          <w:p w:rsidR="005B052B" w:rsidRPr="00B61834" w:rsidRDefault="005B052B" w:rsidP="006449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产品照片建议使用白色背景，请不要随便把产品放在某个地方拍摄，这样效果比较差。</w:t>
            </w:r>
          </w:p>
          <w:p w:rsidR="005B052B" w:rsidRPr="00B61834" w:rsidRDefault="005B052B" w:rsidP="006449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APP或软件类产品，可提供界面截屏、人物正在使用APP或软件的情境照片。</w:t>
            </w:r>
          </w:p>
          <w:p w:rsidR="005B052B" w:rsidRPr="00B61834" w:rsidRDefault="005B052B" w:rsidP="0064490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如是连锁机构，请提供连锁门店的照片（含店外正面、店内环境等）。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至少5张</w:t>
            </w:r>
          </w:p>
        </w:tc>
      </w:tr>
      <w:tr w:rsidR="005B052B" w:rsidRPr="00B61834" w:rsidTr="00644909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2.4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人像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参赛者半身照与全身照（白墙背景）</w:t>
            </w:r>
          </w:p>
          <w:p w:rsidR="005B052B" w:rsidRPr="00B61834" w:rsidRDefault="005B052B" w:rsidP="00644909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参赛者与员工的合照（可以是集体照也可以是一起工作的抓拍）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每项至少3张</w:t>
            </w:r>
          </w:p>
        </w:tc>
      </w:tr>
      <w:tr w:rsidR="005B052B" w:rsidRPr="00B61834" w:rsidTr="00644909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创业组织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团建或聚餐的照片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至少3张</w:t>
            </w:r>
          </w:p>
        </w:tc>
      </w:tr>
      <w:tr w:rsidR="005B052B" w:rsidRPr="00B61834" w:rsidTr="00644909">
        <w:trPr>
          <w:trHeight w:val="633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2.6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其他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任何能代表企业文化和团队精神面貌的照片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如有，请尽量多提供。</w:t>
            </w:r>
          </w:p>
        </w:tc>
      </w:tr>
      <w:tr w:rsidR="005B052B" w:rsidRPr="00B61834" w:rsidTr="00644909">
        <w:trPr>
          <w:trHeight w:val="668"/>
        </w:trPr>
        <w:tc>
          <w:tcPr>
            <w:tcW w:w="8842" w:type="dxa"/>
            <w:gridSpan w:val="4"/>
            <w:shd w:val="clear" w:color="auto" w:fill="D9D9D9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b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b/>
                <w:sz w:val="18"/>
                <w:szCs w:val="18"/>
              </w:rPr>
              <w:t>3视频素材（分辨率不得小于1080p）</w:t>
            </w:r>
          </w:p>
        </w:tc>
      </w:tr>
      <w:tr w:rsidR="005B052B" w:rsidRPr="00B61834" w:rsidTr="00644909">
        <w:trPr>
          <w:trHeight w:val="1246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3.1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公司环境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包括但不限于：</w:t>
            </w:r>
          </w:p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有公司LOGO背景的前台、内部办公环境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无LOGO无字幕</w:t>
            </w:r>
          </w:p>
        </w:tc>
      </w:tr>
      <w:tr w:rsidR="005B052B" w:rsidRPr="00B61834" w:rsidTr="00644909">
        <w:trPr>
          <w:trHeight w:val="1246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3.2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项目或产品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产品或项目介绍视频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不强求，没有现成的可不提供。</w:t>
            </w:r>
          </w:p>
        </w:tc>
      </w:tr>
      <w:tr w:rsidR="005B052B" w:rsidRPr="00B61834" w:rsidTr="00644909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3.3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申请人自我介绍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参考脚本：</w:t>
            </w:r>
          </w:p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大家好。我叫xxx。我是xx（公司名，可以是公司简称）的创始人。XXX(产品或项目名)是xxxxx（一段简述），我们的愿景是XXX，我希望通过创业XXXX。</w:t>
            </w: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br/>
              <w:t>口号1：（我的创业口号）xxxxx。</w:t>
            </w: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br/>
              <w:t>口号2：海纳百创 创响时代新强音</w:t>
            </w:r>
          </w:p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口号3：支持我就选我！（可以自己组织类似的话）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拍摄环境忌噪杂；画面忌光线不足、过曝。</w:t>
            </w:r>
          </w:p>
          <w:p w:rsidR="005B052B" w:rsidRPr="00B61834" w:rsidRDefault="005B052B" w:rsidP="00644909">
            <w:pPr>
              <w:adjustRightInd w:val="0"/>
              <w:snapToGrid w:val="0"/>
              <w:spacing w:line="360" w:lineRule="auto"/>
              <w:rPr>
                <w:rFonts w:ascii="楷体_GB2312" w:eastAsia="楷体_GB2312" w:hAnsi="DengXian"/>
                <w:sz w:val="18"/>
                <w:szCs w:val="18"/>
              </w:rPr>
            </w:pPr>
            <w:r w:rsidRPr="00B61834">
              <w:rPr>
                <w:rFonts w:ascii="楷体_GB2312" w:eastAsia="楷体_GB2312" w:hAnsi="DengXian" w:hint="eastAsia"/>
                <w:sz w:val="18"/>
                <w:szCs w:val="18"/>
              </w:rPr>
              <w:t>吐字清晰，不用追求速度，每句口号中间空2秒。</w:t>
            </w:r>
          </w:p>
        </w:tc>
      </w:tr>
    </w:tbl>
    <w:p w:rsidR="0000516E" w:rsidRPr="005B052B" w:rsidRDefault="0000516E"/>
    <w:sectPr w:rsidR="0000516E" w:rsidRPr="005B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70" w:rsidRDefault="00DD4C70" w:rsidP="005B052B">
      <w:r>
        <w:separator/>
      </w:r>
    </w:p>
  </w:endnote>
  <w:endnote w:type="continuationSeparator" w:id="0">
    <w:p w:rsidR="00DD4C70" w:rsidRDefault="00DD4C70" w:rsidP="005B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70" w:rsidRDefault="00DD4C70" w:rsidP="005B052B">
      <w:r>
        <w:separator/>
      </w:r>
    </w:p>
  </w:footnote>
  <w:footnote w:type="continuationSeparator" w:id="0">
    <w:p w:rsidR="00DD4C70" w:rsidRDefault="00DD4C70" w:rsidP="005B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E27"/>
    <w:multiLevelType w:val="hybridMultilevel"/>
    <w:tmpl w:val="26529F5A"/>
    <w:lvl w:ilvl="0" w:tplc="E2D6C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2A6E17"/>
    <w:multiLevelType w:val="hybridMultilevel"/>
    <w:tmpl w:val="754C7848"/>
    <w:lvl w:ilvl="0" w:tplc="3E628A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BD"/>
    <w:rsid w:val="0000516E"/>
    <w:rsid w:val="003A0EBD"/>
    <w:rsid w:val="005B052B"/>
    <w:rsid w:val="00D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6D8BC-E8D4-4CC9-A0EF-4931D0F0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金忆</dc:creator>
  <cp:keywords/>
  <dc:description/>
  <cp:lastModifiedBy>金忆</cp:lastModifiedBy>
  <cp:revision>2</cp:revision>
  <dcterms:created xsi:type="dcterms:W3CDTF">2019-05-31T05:49:00Z</dcterms:created>
  <dcterms:modified xsi:type="dcterms:W3CDTF">2019-05-31T05:49:00Z</dcterms:modified>
</cp:coreProperties>
</file>